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0DE81" w14:textId="4A1F39B0" w:rsidR="008E7811" w:rsidRDefault="00FC02AB">
      <w:pPr>
        <w:pStyle w:val="BodyText"/>
        <w:rPr>
          <w:rFonts w:ascii="Times New Roman"/>
          <w:sz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AF4E6E9" wp14:editId="6C208BF8">
            <wp:simplePos x="0" y="0"/>
            <wp:positionH relativeFrom="column">
              <wp:posOffset>4695825</wp:posOffset>
            </wp:positionH>
            <wp:positionV relativeFrom="paragraph">
              <wp:posOffset>9525</wp:posOffset>
            </wp:positionV>
            <wp:extent cx="2165350" cy="103568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4DDD9" w14:textId="77777777" w:rsidR="008E7811" w:rsidRDefault="008E7811">
      <w:pPr>
        <w:pStyle w:val="BodyText"/>
        <w:rPr>
          <w:rFonts w:ascii="Times New Roman"/>
          <w:sz w:val="20"/>
        </w:rPr>
      </w:pPr>
    </w:p>
    <w:p w14:paraId="193F7F4A" w14:textId="77777777" w:rsidR="008E7811" w:rsidRDefault="008E7811">
      <w:pPr>
        <w:pStyle w:val="BodyText"/>
        <w:rPr>
          <w:rFonts w:ascii="Times New Roman"/>
          <w:sz w:val="20"/>
        </w:rPr>
      </w:pPr>
    </w:p>
    <w:p w14:paraId="3402E8DD" w14:textId="77777777" w:rsidR="008E7811" w:rsidRDefault="008E7811">
      <w:pPr>
        <w:pStyle w:val="BodyText"/>
        <w:spacing w:before="9"/>
        <w:rPr>
          <w:rFonts w:ascii="Times New Roman"/>
          <w:sz w:val="18"/>
        </w:rPr>
      </w:pPr>
    </w:p>
    <w:p w14:paraId="4F397832" w14:textId="77777777" w:rsidR="00FC02AB" w:rsidRDefault="00FC02AB">
      <w:pPr>
        <w:spacing w:before="83"/>
        <w:ind w:left="1020"/>
        <w:rPr>
          <w:b/>
          <w:color w:val="005EB8"/>
          <w:sz w:val="52"/>
        </w:rPr>
      </w:pPr>
      <w:bookmarkStart w:id="0" w:name="The_Coaching_Contract"/>
      <w:bookmarkEnd w:id="0"/>
    </w:p>
    <w:p w14:paraId="21C7B610" w14:textId="77777777" w:rsidR="00FC02AB" w:rsidRDefault="00FC02AB">
      <w:pPr>
        <w:spacing w:before="83"/>
        <w:ind w:left="1020"/>
        <w:rPr>
          <w:b/>
          <w:color w:val="005EB8"/>
          <w:sz w:val="52"/>
        </w:rPr>
      </w:pPr>
    </w:p>
    <w:p w14:paraId="6EAC3BDA" w14:textId="6AC4FA6A" w:rsidR="008E7811" w:rsidRDefault="002B1415">
      <w:pPr>
        <w:spacing w:before="83"/>
        <w:ind w:left="1020"/>
        <w:rPr>
          <w:b/>
          <w:sz w:val="52"/>
        </w:rPr>
      </w:pPr>
      <w:r>
        <w:rPr>
          <w:b/>
          <w:color w:val="005EB8"/>
          <w:sz w:val="52"/>
        </w:rPr>
        <w:t>Record of Meeting</w:t>
      </w:r>
      <w:bookmarkStart w:id="1" w:name="_GoBack"/>
      <w:bookmarkEnd w:id="1"/>
    </w:p>
    <w:p w14:paraId="608104AB" w14:textId="77777777" w:rsidR="008E7811" w:rsidRDefault="008E7811">
      <w:pPr>
        <w:rPr>
          <w:b/>
          <w:sz w:val="20"/>
        </w:rPr>
      </w:pPr>
    </w:p>
    <w:p w14:paraId="509CF24E" w14:textId="77777777" w:rsidR="008E7811" w:rsidRDefault="008E7811">
      <w:pPr>
        <w:rPr>
          <w:b/>
          <w:sz w:val="20"/>
        </w:rPr>
      </w:pPr>
    </w:p>
    <w:p w14:paraId="3008808A" w14:textId="77777777" w:rsidR="008E7811" w:rsidRDefault="008E7811">
      <w:pPr>
        <w:rPr>
          <w:b/>
          <w:sz w:val="20"/>
        </w:rPr>
      </w:pPr>
    </w:p>
    <w:p w14:paraId="5137FEAE" w14:textId="77777777" w:rsidR="008E7811" w:rsidRDefault="008E7811">
      <w:pPr>
        <w:rPr>
          <w:b/>
          <w:sz w:val="20"/>
        </w:rPr>
      </w:pPr>
    </w:p>
    <w:p w14:paraId="6C323D2A" w14:textId="77777777" w:rsidR="008E7811" w:rsidRDefault="008E7811">
      <w:pPr>
        <w:rPr>
          <w:b/>
          <w:sz w:val="20"/>
        </w:rPr>
      </w:pPr>
    </w:p>
    <w:p w14:paraId="5E6159EF" w14:textId="77777777" w:rsidR="008E7811" w:rsidRDefault="008E7811">
      <w:pPr>
        <w:rPr>
          <w:b/>
          <w:sz w:val="20"/>
        </w:rPr>
      </w:pPr>
    </w:p>
    <w:p w14:paraId="57C41265" w14:textId="77777777" w:rsidR="008E7811" w:rsidRDefault="008E7811">
      <w:pPr>
        <w:rPr>
          <w:b/>
          <w:sz w:val="20"/>
        </w:rPr>
      </w:pPr>
    </w:p>
    <w:p w14:paraId="18028E1A" w14:textId="77777777" w:rsidR="008E7811" w:rsidRDefault="008E7811">
      <w:pPr>
        <w:rPr>
          <w:b/>
          <w:sz w:val="20"/>
        </w:rPr>
      </w:pPr>
    </w:p>
    <w:p w14:paraId="35123404" w14:textId="77777777" w:rsidR="008E7811" w:rsidRDefault="008E7811">
      <w:pPr>
        <w:rPr>
          <w:b/>
          <w:sz w:val="20"/>
        </w:rPr>
      </w:pPr>
    </w:p>
    <w:p w14:paraId="16625C9D" w14:textId="77777777" w:rsidR="008E7811" w:rsidRDefault="008E7811">
      <w:pPr>
        <w:rPr>
          <w:b/>
          <w:sz w:val="20"/>
        </w:rPr>
      </w:pPr>
    </w:p>
    <w:p w14:paraId="5687C0BC" w14:textId="77777777" w:rsidR="008E7811" w:rsidRDefault="008E7811">
      <w:pPr>
        <w:rPr>
          <w:b/>
          <w:sz w:val="20"/>
        </w:rPr>
      </w:pPr>
    </w:p>
    <w:p w14:paraId="30F9D400" w14:textId="77777777" w:rsidR="008E7811" w:rsidRDefault="008E7811">
      <w:pPr>
        <w:rPr>
          <w:b/>
          <w:sz w:val="20"/>
        </w:rPr>
      </w:pPr>
    </w:p>
    <w:p w14:paraId="7B46C675" w14:textId="77777777" w:rsidR="008E7811" w:rsidRDefault="008E7811">
      <w:pPr>
        <w:rPr>
          <w:b/>
          <w:sz w:val="20"/>
        </w:rPr>
      </w:pPr>
    </w:p>
    <w:p w14:paraId="65387B20" w14:textId="77777777" w:rsidR="008E7811" w:rsidRDefault="008E7811">
      <w:pPr>
        <w:rPr>
          <w:b/>
          <w:sz w:val="20"/>
        </w:rPr>
      </w:pPr>
    </w:p>
    <w:p w14:paraId="42D867F2" w14:textId="77777777" w:rsidR="008E7811" w:rsidRDefault="008E7811">
      <w:pPr>
        <w:rPr>
          <w:b/>
          <w:sz w:val="20"/>
        </w:rPr>
      </w:pPr>
    </w:p>
    <w:p w14:paraId="03188948" w14:textId="77777777" w:rsidR="008E7811" w:rsidRDefault="008E7811">
      <w:pPr>
        <w:rPr>
          <w:b/>
          <w:sz w:val="20"/>
        </w:rPr>
      </w:pPr>
    </w:p>
    <w:p w14:paraId="5F5744E1" w14:textId="77777777" w:rsidR="008E7811" w:rsidRDefault="008E7811">
      <w:pPr>
        <w:rPr>
          <w:b/>
          <w:sz w:val="20"/>
        </w:rPr>
      </w:pPr>
    </w:p>
    <w:p w14:paraId="31FA4EA6" w14:textId="77777777" w:rsidR="008E7811" w:rsidRDefault="008E7811">
      <w:pPr>
        <w:rPr>
          <w:b/>
          <w:sz w:val="20"/>
        </w:rPr>
      </w:pPr>
    </w:p>
    <w:p w14:paraId="6AA7F7CA" w14:textId="77777777" w:rsidR="008E7811" w:rsidRDefault="008E7811">
      <w:pPr>
        <w:rPr>
          <w:b/>
          <w:sz w:val="20"/>
        </w:rPr>
      </w:pPr>
    </w:p>
    <w:p w14:paraId="48D9F725" w14:textId="77777777" w:rsidR="008E7811" w:rsidRDefault="008E7811">
      <w:pPr>
        <w:rPr>
          <w:b/>
          <w:sz w:val="20"/>
        </w:rPr>
      </w:pPr>
    </w:p>
    <w:p w14:paraId="6CEB1C75" w14:textId="77777777" w:rsidR="008E7811" w:rsidRDefault="008E7811">
      <w:pPr>
        <w:rPr>
          <w:b/>
          <w:sz w:val="20"/>
        </w:rPr>
      </w:pPr>
    </w:p>
    <w:p w14:paraId="12AFA26D" w14:textId="77777777" w:rsidR="008E7811" w:rsidRDefault="008E7811">
      <w:pPr>
        <w:rPr>
          <w:b/>
          <w:sz w:val="20"/>
        </w:rPr>
      </w:pPr>
    </w:p>
    <w:p w14:paraId="76F6F50E" w14:textId="77777777" w:rsidR="008E7811" w:rsidRDefault="008E7811">
      <w:pPr>
        <w:rPr>
          <w:b/>
          <w:sz w:val="20"/>
        </w:rPr>
      </w:pPr>
    </w:p>
    <w:p w14:paraId="7B240288" w14:textId="77777777" w:rsidR="008E7811" w:rsidRDefault="008E7811">
      <w:pPr>
        <w:rPr>
          <w:b/>
          <w:sz w:val="20"/>
        </w:rPr>
      </w:pPr>
    </w:p>
    <w:p w14:paraId="2F8223B4" w14:textId="77777777" w:rsidR="008E7811" w:rsidRDefault="008E7811">
      <w:pPr>
        <w:rPr>
          <w:b/>
          <w:sz w:val="20"/>
        </w:rPr>
      </w:pPr>
    </w:p>
    <w:p w14:paraId="2EA07374" w14:textId="77777777" w:rsidR="008E7811" w:rsidRDefault="008E7811">
      <w:pPr>
        <w:rPr>
          <w:b/>
          <w:sz w:val="20"/>
        </w:rPr>
      </w:pPr>
    </w:p>
    <w:p w14:paraId="5C79F26B" w14:textId="77777777" w:rsidR="008E7811" w:rsidRDefault="008E7811">
      <w:pPr>
        <w:rPr>
          <w:b/>
          <w:sz w:val="20"/>
        </w:rPr>
      </w:pPr>
    </w:p>
    <w:p w14:paraId="4D55E570" w14:textId="77777777" w:rsidR="008E7811" w:rsidRDefault="008E7811">
      <w:pPr>
        <w:rPr>
          <w:b/>
          <w:sz w:val="20"/>
        </w:rPr>
      </w:pPr>
    </w:p>
    <w:p w14:paraId="734FC91C" w14:textId="77777777" w:rsidR="008E7811" w:rsidRDefault="008E7811">
      <w:pPr>
        <w:rPr>
          <w:b/>
          <w:sz w:val="20"/>
        </w:rPr>
      </w:pPr>
    </w:p>
    <w:p w14:paraId="56E325B1" w14:textId="77777777" w:rsidR="008E7811" w:rsidRDefault="008E7811">
      <w:pPr>
        <w:rPr>
          <w:b/>
          <w:sz w:val="20"/>
        </w:rPr>
      </w:pPr>
    </w:p>
    <w:p w14:paraId="6329CE24" w14:textId="77777777" w:rsidR="008E7811" w:rsidRDefault="008E7811">
      <w:pPr>
        <w:rPr>
          <w:b/>
          <w:sz w:val="20"/>
        </w:rPr>
      </w:pPr>
    </w:p>
    <w:p w14:paraId="55D628EC" w14:textId="77777777" w:rsidR="008E7811" w:rsidRDefault="008E7811">
      <w:pPr>
        <w:rPr>
          <w:b/>
          <w:sz w:val="20"/>
        </w:rPr>
      </w:pPr>
    </w:p>
    <w:p w14:paraId="13ECCA84" w14:textId="77777777" w:rsidR="008E7811" w:rsidRDefault="008E7811">
      <w:pPr>
        <w:rPr>
          <w:b/>
          <w:sz w:val="20"/>
        </w:rPr>
      </w:pPr>
    </w:p>
    <w:p w14:paraId="7E21E930" w14:textId="77777777" w:rsidR="008E7811" w:rsidRDefault="008E7811">
      <w:pPr>
        <w:rPr>
          <w:b/>
          <w:sz w:val="20"/>
        </w:rPr>
      </w:pPr>
    </w:p>
    <w:p w14:paraId="75FBE253" w14:textId="77777777" w:rsidR="008E7811" w:rsidRDefault="008E7811">
      <w:pPr>
        <w:rPr>
          <w:b/>
          <w:sz w:val="20"/>
        </w:rPr>
      </w:pPr>
    </w:p>
    <w:p w14:paraId="5B268F26" w14:textId="77777777" w:rsidR="008E7811" w:rsidRDefault="008E7811">
      <w:pPr>
        <w:rPr>
          <w:b/>
          <w:sz w:val="20"/>
        </w:rPr>
      </w:pPr>
    </w:p>
    <w:p w14:paraId="714E8E87" w14:textId="77777777" w:rsidR="008E7811" w:rsidRDefault="008E7811">
      <w:pPr>
        <w:rPr>
          <w:b/>
          <w:sz w:val="20"/>
        </w:rPr>
      </w:pPr>
    </w:p>
    <w:p w14:paraId="6DBEB632" w14:textId="77777777" w:rsidR="008E7811" w:rsidRDefault="008E7811">
      <w:pPr>
        <w:rPr>
          <w:b/>
          <w:sz w:val="20"/>
        </w:rPr>
      </w:pPr>
    </w:p>
    <w:p w14:paraId="48607E65" w14:textId="77777777" w:rsidR="008E7811" w:rsidRDefault="008E7811">
      <w:pPr>
        <w:rPr>
          <w:b/>
          <w:sz w:val="20"/>
        </w:rPr>
      </w:pPr>
    </w:p>
    <w:p w14:paraId="38DDC7A0" w14:textId="77777777" w:rsidR="008E7811" w:rsidRDefault="008E7811">
      <w:pPr>
        <w:rPr>
          <w:b/>
          <w:sz w:val="20"/>
        </w:rPr>
      </w:pPr>
    </w:p>
    <w:p w14:paraId="2F402449" w14:textId="77777777" w:rsidR="008E7811" w:rsidRDefault="008E7811">
      <w:pPr>
        <w:rPr>
          <w:b/>
          <w:sz w:val="20"/>
        </w:rPr>
      </w:pPr>
    </w:p>
    <w:p w14:paraId="4ABCD238" w14:textId="77777777" w:rsidR="008E7811" w:rsidRDefault="008E7811">
      <w:pPr>
        <w:rPr>
          <w:b/>
          <w:sz w:val="20"/>
        </w:rPr>
      </w:pPr>
    </w:p>
    <w:p w14:paraId="48D9960B" w14:textId="77777777" w:rsidR="008E7811" w:rsidRDefault="008E7811">
      <w:pPr>
        <w:rPr>
          <w:b/>
          <w:sz w:val="20"/>
        </w:rPr>
      </w:pPr>
    </w:p>
    <w:p w14:paraId="5E5E0CD2" w14:textId="77777777" w:rsidR="008E7811" w:rsidRDefault="008E7811">
      <w:pPr>
        <w:rPr>
          <w:b/>
          <w:sz w:val="20"/>
        </w:rPr>
      </w:pPr>
    </w:p>
    <w:p w14:paraId="591EB28C" w14:textId="77777777" w:rsidR="008E7811" w:rsidRDefault="008E7811">
      <w:pPr>
        <w:rPr>
          <w:b/>
          <w:sz w:val="20"/>
        </w:rPr>
      </w:pPr>
    </w:p>
    <w:p w14:paraId="09B49209" w14:textId="77777777" w:rsidR="008E7811" w:rsidRDefault="008E7811">
      <w:pPr>
        <w:rPr>
          <w:b/>
          <w:sz w:val="20"/>
        </w:rPr>
      </w:pPr>
    </w:p>
    <w:p w14:paraId="6F530955" w14:textId="77777777" w:rsidR="008E7811" w:rsidRDefault="008E7811">
      <w:pPr>
        <w:rPr>
          <w:b/>
          <w:sz w:val="20"/>
        </w:rPr>
      </w:pPr>
    </w:p>
    <w:p w14:paraId="5F99E635" w14:textId="77777777" w:rsidR="008E7811" w:rsidRDefault="008E7811">
      <w:pPr>
        <w:rPr>
          <w:b/>
          <w:sz w:val="20"/>
        </w:rPr>
      </w:pPr>
    </w:p>
    <w:p w14:paraId="2E21617C" w14:textId="77777777" w:rsidR="008E7811" w:rsidRDefault="008E7811">
      <w:pPr>
        <w:rPr>
          <w:b/>
          <w:sz w:val="20"/>
        </w:rPr>
      </w:pPr>
    </w:p>
    <w:p w14:paraId="51A5B0E8" w14:textId="77777777" w:rsidR="008E7811" w:rsidRDefault="008E7811">
      <w:pPr>
        <w:rPr>
          <w:b/>
          <w:sz w:val="20"/>
        </w:rPr>
      </w:pPr>
    </w:p>
    <w:p w14:paraId="5C808C78" w14:textId="77777777" w:rsidR="008E7811" w:rsidRDefault="008E7811">
      <w:pPr>
        <w:rPr>
          <w:b/>
          <w:sz w:val="20"/>
        </w:rPr>
      </w:pPr>
    </w:p>
    <w:p w14:paraId="4A99CFC7" w14:textId="77777777" w:rsidR="008E7811" w:rsidRDefault="008E7811">
      <w:pPr>
        <w:spacing w:before="7"/>
        <w:rPr>
          <w:b/>
          <w:sz w:val="23"/>
        </w:rPr>
      </w:pPr>
    </w:p>
    <w:p w14:paraId="09C4EC9F" w14:textId="77777777" w:rsidR="008E7811" w:rsidRDefault="002B1415">
      <w:pPr>
        <w:pStyle w:val="BodyText"/>
        <w:ind w:left="117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2FBC776" wp14:editId="101F9FB6">
            <wp:simplePos x="0" y="0"/>
            <wp:positionH relativeFrom="page">
              <wp:posOffset>1074716</wp:posOffset>
            </wp:positionH>
            <wp:positionV relativeFrom="paragraph">
              <wp:posOffset>-6152695</wp:posOffset>
            </wp:positionV>
            <wp:extent cx="6484938" cy="52246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4938" cy="5224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color w:val="57595B"/>
            <w:w w:val="110"/>
          </w:rPr>
          <w:t>www.southwestleadership.nhs.uk</w:t>
        </w:r>
      </w:hyperlink>
    </w:p>
    <w:p w14:paraId="62B655BE" w14:textId="77777777" w:rsidR="008E7811" w:rsidRDefault="008E7811">
      <w:pPr>
        <w:sectPr w:rsidR="008E7811">
          <w:type w:val="continuous"/>
          <w:pgSz w:w="11910" w:h="16840"/>
          <w:pgMar w:top="360" w:right="0" w:bottom="280" w:left="680" w:header="720" w:footer="720" w:gutter="0"/>
          <w:cols w:space="720"/>
        </w:sectPr>
      </w:pPr>
    </w:p>
    <w:p w14:paraId="08044CE4" w14:textId="77777777" w:rsidR="008E7811" w:rsidRDefault="008E7811">
      <w:pPr>
        <w:spacing w:before="3"/>
        <w:rPr>
          <w:sz w:val="8"/>
        </w:rPr>
      </w:pPr>
    </w:p>
    <w:p w14:paraId="28068BC4" w14:textId="797A490B" w:rsidR="008E7811" w:rsidRDefault="00FC02AB">
      <w:pPr>
        <w:ind w:left="7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83EB22F" wp14:editId="5ECCFFB2">
                <wp:extent cx="5727700" cy="648335"/>
                <wp:effectExtent l="9525" t="9525" r="6350" b="889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64833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350">
                          <a:solidFill>
                            <a:srgbClr val="5F487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1D1B7" w14:textId="77777777" w:rsidR="008E7811" w:rsidRDefault="008E7811"/>
                          <w:p w14:paraId="28071AD2" w14:textId="77777777" w:rsidR="008E7811" w:rsidRDefault="002B1415">
                            <w:pPr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Record of Meeting 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3EB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pt;height:5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9pQNAIAAFkEAAAOAAAAZHJzL2Uyb0RvYy54bWysVNtu2zAMfR+wfxD0vthNmiYz4hRdugwD&#10;ugvQ7gNoWY6FyaImKbG7rx8lJ2m7YS/D/CBQEnl4dEh6dT10mh2k8wpNyS8mOWfSCKyV2ZX828P2&#10;zZIzH8DUoNHIkj9Kz6/Xr1+telvIKbaoa+kYgRhf9LbkbQi2yDIvWtmBn6CVhi4bdB0E2rpdVjvo&#10;Cb3T2TTPr7IeXW0dCuk9nd6Ol3yd8JtGivClabwMTJecuIW0urRWcc3WKyh2DmyrxJEG/AOLDpSh&#10;pGeoWwjA9k79AdUp4dBjEyYCuwybRgmZ3kCvuch/e819C1amt5A43p5l8v8PVnw+fHVM1SWfcWag&#10;oxI9yCGwdziwaVSnt74gp3tLbmGgY6pyeqm3dyi+e2Zw04LZyRvnsG8l1MTuIkZmz0JHHB9Bqv4T&#10;1pQG9gET0NC4LkpHYjBCpyo9nisTqQg6nC+mi0VOV4Luri6Xs9k8pYDiFG2dDx8kdiwaJXdU+YQO&#10;hzsfIhsoTi4xmUet6q3SOm3crtpoxw4QuyS/2m5SY1DICzdtWE/ZZ/N8FOCvEPPt5XLx9kjwBUSk&#10;cAu+HVOlq+gGRacCzYFWXcmXefzG46jne1MnlwBKjzYR0+YocNR0VDcM1UCOUfUK60eS2uHY7zSf&#10;ZLTofnLWU6+X3P/Yg5Oc6Y+GyhUH42S4k1GdDDCCQkseOBvNTRgHaG+d2rWEPDaEwRsqaaOS2k8s&#10;jjypf1MRjrMWB+T5Pnk9/RHWvwAAAP//AwBQSwMEFAAGAAgAAAAhAERrzMvZAAAABQEAAA8AAABk&#10;cnMvZG93bnJldi54bWxMj81OwzAQhO9IvIO1SNyo3Rz4CXGqAqI3kCg95LhNTBwRr6N426Rvz8KF&#10;XlYazWj2m2I1h14d3Zi6SBaWCwPKUR2bjloLu8/Xm3tQiZEa7CM5CyeXYFVeXhSYN3GiD3fccquk&#10;hFKOFjzzkGudau8CpkUcHIn3FceALHJsdTPiJOWh15kxtzpgR/LB4+Cevau/t4dgYXNHU1Vl1ftL&#10;elufAj6x3+zY2uuref0Iit3M/2H4xRd0KIVpHw/UJNVbkCH8d8V7MJnIvYRMtgRdFvqcvvwBAAD/&#10;/wMAUEsBAi0AFAAGAAgAAAAhALaDOJL+AAAA4QEAABMAAAAAAAAAAAAAAAAAAAAAAFtDb250ZW50&#10;X1R5cGVzXS54bWxQSwECLQAUAAYACAAAACEAOP0h/9YAAACUAQAACwAAAAAAAAAAAAAAAAAvAQAA&#10;X3JlbHMvLnJlbHNQSwECLQAUAAYACAAAACEAz/vaUDQCAABZBAAADgAAAAAAAAAAAAAAAAAuAgAA&#10;ZHJzL2Uyb0RvYy54bWxQSwECLQAUAAYACAAAACEARGvMy9kAAAAFAQAADwAAAAAAAAAAAAAAAACO&#10;BAAAZHJzL2Rvd25yZXYueG1sUEsFBgAAAAAEAAQA8wAAAJQFAAAAAA==&#10;" fillcolor="#006fc0" strokecolor="#5f4879" strokeweight=".5pt">
                <v:textbox inset="0,0,0,0">
                  <w:txbxContent>
                    <w:p w14:paraId="10F1D1B7" w14:textId="77777777" w:rsidR="008E7811" w:rsidRDefault="008E7811"/>
                    <w:p w14:paraId="28071AD2" w14:textId="77777777" w:rsidR="008E7811" w:rsidRDefault="002B1415">
                      <w:pPr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Record of Meeting 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2C95E1" w14:textId="77777777" w:rsidR="008E7811" w:rsidRDefault="008E7811">
      <w:pPr>
        <w:spacing w:before="1" w:after="1"/>
        <w:rPr>
          <w:sz w:val="20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3"/>
        <w:gridCol w:w="3737"/>
        <w:gridCol w:w="2241"/>
      </w:tblGrid>
      <w:tr w:rsidR="008E7811" w14:paraId="01435C6C" w14:textId="77777777">
        <w:trPr>
          <w:trHeight w:val="375"/>
        </w:trPr>
        <w:tc>
          <w:tcPr>
            <w:tcW w:w="2623" w:type="dxa"/>
          </w:tcPr>
          <w:p w14:paraId="2F7E8AA4" w14:textId="77777777" w:rsidR="008E7811" w:rsidRDefault="002B1415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</w:rPr>
              <w:t>Coach/Mentor:</w:t>
            </w:r>
          </w:p>
        </w:tc>
        <w:tc>
          <w:tcPr>
            <w:tcW w:w="3737" w:type="dxa"/>
          </w:tcPr>
          <w:p w14:paraId="24998E5F" w14:textId="77777777" w:rsidR="008E7811" w:rsidRDefault="002B1415">
            <w:pPr>
              <w:pStyle w:val="TableParagraph"/>
              <w:spacing w:line="246" w:lineRule="exact"/>
              <w:ind w:left="1028"/>
              <w:rPr>
                <w:b/>
              </w:rPr>
            </w:pPr>
            <w:r>
              <w:rPr>
                <w:b/>
              </w:rPr>
              <w:t>Coachee/Mentee:</w:t>
            </w:r>
          </w:p>
        </w:tc>
        <w:tc>
          <w:tcPr>
            <w:tcW w:w="2241" w:type="dxa"/>
          </w:tcPr>
          <w:p w14:paraId="31F78F5B" w14:textId="77777777" w:rsidR="008E7811" w:rsidRDefault="002B1415">
            <w:pPr>
              <w:pStyle w:val="TableParagraph"/>
              <w:spacing w:line="246" w:lineRule="exact"/>
              <w:ind w:left="892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8E7811" w14:paraId="1086B3AF" w14:textId="77777777">
        <w:trPr>
          <w:trHeight w:val="375"/>
        </w:trPr>
        <w:tc>
          <w:tcPr>
            <w:tcW w:w="2623" w:type="dxa"/>
          </w:tcPr>
          <w:p w14:paraId="103D3DDB" w14:textId="77777777" w:rsidR="008E7811" w:rsidRDefault="002B1415">
            <w:pPr>
              <w:pStyle w:val="TableParagraph"/>
              <w:spacing w:before="122" w:line="233" w:lineRule="exact"/>
              <w:ind w:left="50"/>
              <w:rPr>
                <w:b/>
              </w:rPr>
            </w:pPr>
            <w:r>
              <w:rPr>
                <w:b/>
              </w:rPr>
              <w:t>Session No:</w:t>
            </w:r>
          </w:p>
        </w:tc>
        <w:tc>
          <w:tcPr>
            <w:tcW w:w="3737" w:type="dxa"/>
          </w:tcPr>
          <w:p w14:paraId="187AAAE4" w14:textId="77777777" w:rsidR="008E7811" w:rsidRDefault="002B1415">
            <w:pPr>
              <w:pStyle w:val="TableParagraph"/>
              <w:spacing w:before="122" w:line="233" w:lineRule="exact"/>
              <w:ind w:left="1028"/>
              <w:rPr>
                <w:b/>
              </w:rPr>
            </w:pPr>
            <w:r>
              <w:rPr>
                <w:b/>
              </w:rPr>
              <w:t>Times:</w:t>
            </w:r>
          </w:p>
        </w:tc>
        <w:tc>
          <w:tcPr>
            <w:tcW w:w="2241" w:type="dxa"/>
          </w:tcPr>
          <w:p w14:paraId="34FAB1E0" w14:textId="77777777" w:rsidR="008E7811" w:rsidRDefault="002B1415">
            <w:pPr>
              <w:pStyle w:val="TableParagraph"/>
              <w:spacing w:before="122" w:line="233" w:lineRule="exact"/>
              <w:ind w:left="892"/>
              <w:rPr>
                <w:b/>
              </w:rPr>
            </w:pPr>
            <w:r>
              <w:rPr>
                <w:b/>
              </w:rPr>
              <w:t>Total Hours:</w:t>
            </w:r>
          </w:p>
        </w:tc>
      </w:tr>
    </w:tbl>
    <w:p w14:paraId="1AA7FF7B" w14:textId="77777777" w:rsidR="008E7811" w:rsidRDefault="008E7811"/>
    <w:tbl>
      <w:tblPr>
        <w:tblW w:w="0" w:type="auto"/>
        <w:tblInd w:w="770" w:type="dxa"/>
        <w:tblBorders>
          <w:top w:val="single" w:sz="4" w:space="0" w:color="5F4879"/>
          <w:left w:val="single" w:sz="4" w:space="0" w:color="5F4879"/>
          <w:bottom w:val="single" w:sz="4" w:space="0" w:color="5F4879"/>
          <w:right w:val="single" w:sz="4" w:space="0" w:color="5F4879"/>
          <w:insideH w:val="single" w:sz="4" w:space="0" w:color="5F4879"/>
          <w:insideV w:val="single" w:sz="4" w:space="0" w:color="5F48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4"/>
      </w:tblGrid>
      <w:tr w:rsidR="008E7811" w14:paraId="4A85D868" w14:textId="77777777">
        <w:trPr>
          <w:trHeight w:val="255"/>
        </w:trPr>
        <w:tc>
          <w:tcPr>
            <w:tcW w:w="9294" w:type="dxa"/>
            <w:tcBorders>
              <w:bottom w:val="single" w:sz="6" w:space="0" w:color="5F4879"/>
            </w:tcBorders>
            <w:shd w:val="clear" w:color="auto" w:fill="006FC0"/>
          </w:tcPr>
          <w:p w14:paraId="3A00C4AC" w14:textId="77777777" w:rsidR="008E7811" w:rsidRDefault="002B1415">
            <w:pPr>
              <w:pStyle w:val="TableParagraph"/>
              <w:spacing w:before="4" w:line="231" w:lineRule="exact"/>
              <w:ind w:left="110"/>
              <w:rPr>
                <w:b/>
              </w:rPr>
            </w:pPr>
            <w:r>
              <w:rPr>
                <w:b/>
                <w:color w:val="FFFFFF"/>
              </w:rPr>
              <w:t>Key Points &amp; Topics Discussed:</w:t>
            </w:r>
          </w:p>
        </w:tc>
      </w:tr>
      <w:tr w:rsidR="008E7811" w14:paraId="2992A426" w14:textId="77777777">
        <w:trPr>
          <w:trHeight w:val="3285"/>
        </w:trPr>
        <w:tc>
          <w:tcPr>
            <w:tcW w:w="9294" w:type="dxa"/>
            <w:tcBorders>
              <w:top w:val="single" w:sz="6" w:space="0" w:color="5F4879"/>
              <w:bottom w:val="single" w:sz="6" w:space="0" w:color="5F4879"/>
            </w:tcBorders>
          </w:tcPr>
          <w:p w14:paraId="0BCBEEBE" w14:textId="77777777" w:rsidR="008E7811" w:rsidRDefault="008E7811">
            <w:pPr>
              <w:pStyle w:val="TableParagraph"/>
              <w:rPr>
                <w:rFonts w:ascii="Times New Roman"/>
              </w:rPr>
            </w:pPr>
          </w:p>
        </w:tc>
      </w:tr>
      <w:tr w:rsidR="008E7811" w14:paraId="737BBCF7" w14:textId="77777777">
        <w:trPr>
          <w:trHeight w:val="255"/>
        </w:trPr>
        <w:tc>
          <w:tcPr>
            <w:tcW w:w="9294" w:type="dxa"/>
            <w:tcBorders>
              <w:top w:val="single" w:sz="6" w:space="0" w:color="5F4879"/>
              <w:bottom w:val="single" w:sz="6" w:space="0" w:color="5F4879"/>
            </w:tcBorders>
            <w:shd w:val="clear" w:color="auto" w:fill="006FC0"/>
          </w:tcPr>
          <w:p w14:paraId="79B01753" w14:textId="77777777" w:rsidR="008E7811" w:rsidRDefault="002B1415">
            <w:pPr>
              <w:pStyle w:val="TableParagraph"/>
              <w:spacing w:before="4" w:line="231" w:lineRule="exact"/>
              <w:ind w:left="110"/>
              <w:rPr>
                <w:b/>
              </w:rPr>
            </w:pPr>
            <w:r>
              <w:rPr>
                <w:b/>
                <w:color w:val="FFFFFF"/>
              </w:rPr>
              <w:t>Agreed Goal for Session:</w:t>
            </w:r>
          </w:p>
        </w:tc>
      </w:tr>
      <w:tr w:rsidR="008E7811" w14:paraId="3241DB43" w14:textId="77777777">
        <w:trPr>
          <w:trHeight w:val="2530"/>
        </w:trPr>
        <w:tc>
          <w:tcPr>
            <w:tcW w:w="9294" w:type="dxa"/>
            <w:tcBorders>
              <w:top w:val="single" w:sz="6" w:space="0" w:color="5F4879"/>
              <w:bottom w:val="single" w:sz="6" w:space="0" w:color="5F4879"/>
            </w:tcBorders>
          </w:tcPr>
          <w:p w14:paraId="6D0D4CA2" w14:textId="77777777" w:rsidR="008E7811" w:rsidRDefault="008E7811">
            <w:pPr>
              <w:pStyle w:val="TableParagraph"/>
              <w:rPr>
                <w:rFonts w:ascii="Times New Roman"/>
              </w:rPr>
            </w:pPr>
          </w:p>
        </w:tc>
      </w:tr>
      <w:tr w:rsidR="008E7811" w14:paraId="510B041B" w14:textId="77777777">
        <w:trPr>
          <w:trHeight w:val="250"/>
        </w:trPr>
        <w:tc>
          <w:tcPr>
            <w:tcW w:w="9294" w:type="dxa"/>
            <w:tcBorders>
              <w:top w:val="single" w:sz="6" w:space="0" w:color="5F4879"/>
              <w:bottom w:val="single" w:sz="6" w:space="0" w:color="5F4879"/>
            </w:tcBorders>
            <w:shd w:val="clear" w:color="auto" w:fill="006FC0"/>
          </w:tcPr>
          <w:p w14:paraId="23856F49" w14:textId="77777777" w:rsidR="008E7811" w:rsidRDefault="002B1415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  <w:color w:val="FFFFFF"/>
              </w:rPr>
              <w:t>Identified Actions:</w:t>
            </w:r>
          </w:p>
        </w:tc>
      </w:tr>
      <w:tr w:rsidR="008E7811" w14:paraId="352E20F5" w14:textId="77777777">
        <w:trPr>
          <w:trHeight w:val="1620"/>
        </w:trPr>
        <w:tc>
          <w:tcPr>
            <w:tcW w:w="9294" w:type="dxa"/>
            <w:tcBorders>
              <w:top w:val="single" w:sz="6" w:space="0" w:color="5F4879"/>
            </w:tcBorders>
          </w:tcPr>
          <w:p w14:paraId="2EA96FAE" w14:textId="77777777" w:rsidR="008E7811" w:rsidRDefault="008E7811">
            <w:pPr>
              <w:pStyle w:val="TableParagraph"/>
              <w:rPr>
                <w:rFonts w:ascii="Times New Roman"/>
              </w:rPr>
            </w:pPr>
          </w:p>
        </w:tc>
      </w:tr>
    </w:tbl>
    <w:p w14:paraId="45B31A11" w14:textId="77777777" w:rsidR="002B1415" w:rsidRDefault="002B1415"/>
    <w:sectPr w:rsidR="002B1415">
      <w:pgSz w:w="11910" w:h="16840"/>
      <w:pgMar w:top="1600" w:right="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11"/>
    <w:rsid w:val="002B1415"/>
    <w:rsid w:val="008E7811"/>
    <w:rsid w:val="00FC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18FA"/>
  <w15:docId w15:val="{DCB808D0-5376-428B-A175-3F3623B3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westleadership.nhs.uk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Spittle</dc:creator>
  <cp:lastModifiedBy>Nina Barnard</cp:lastModifiedBy>
  <cp:revision>2</cp:revision>
  <dcterms:created xsi:type="dcterms:W3CDTF">2019-12-10T15:39:00Z</dcterms:created>
  <dcterms:modified xsi:type="dcterms:W3CDTF">2019-12-10T15:39:00Z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2019-12-10T00:00:00Z</vt:filetime>
  </property>
</Properties>
</file>